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contextualSpacing/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附件：</w:t>
      </w:r>
    </w:p>
    <w:p>
      <w:pPr>
        <w:spacing w:line="600" w:lineRule="exact"/>
        <w:contextualSpacing/>
        <w:jc w:val="center"/>
        <w:rPr>
          <w:rFonts w:hint="eastAsia" w:ascii="仿宋_GB2312" w:hAnsi="仿宋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年高新技术企业拟资助名单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388"/>
        <w:gridCol w:w="2836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上海丰渠特种合金有限公司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913101147449313341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乐思灯具（上海）有限公司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913100007927255274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上海马陆日用友捷汽车电气有限公司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913101146809679272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上海亚尔精密零件制造有限公司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9131000060723660XY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上海衡谱科技有限公司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91310116MA1JB4CJ9K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上海洗霸科技股份有限公司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91310000607600176A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上海盈智汽车电子有限公司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91310114763016270E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上海托展智能科技股份有限公司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913101145559886578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上海工众机械技术有限公司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913101177828448995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上海众引文化传播股份有限公司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91310000784287344U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上海浅月印刷包装有限公司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91310113777646628U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上海夸格汽车零部件有限公司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91310114MA1GWWFD78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上海步步亿佰科技有限公司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91310114MA1GT4Q752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上海道宏自动化设备有限公司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91310114059321167C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上海至律铝业科技有限公司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91310114MA1GUNGNX8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上海万众实业股份有限公司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91310000133633063U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上海灏维机械设备有限公司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91310113332403113G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上海埃蒙迪材料科技股份有限公司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91310000760554831U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育晟湾（上海）科技有限公司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91310115MA1HA6H383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上海雅承塑胶制品有限公司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91310114560118920Q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上海源冠自控设备有限公司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91310114762609904J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上海大界智能设备有限公司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91310114MA1GX3YP2B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上海多木实业有限公司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91310107568076403E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超捷紧固系统（上海）股份有限公司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91310000729528125L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美建建筑系统（中国）有限公司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91310000607288661K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上海创标模具工业有限公司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91310000703001923K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上海磁雷革传动系统有限公司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91310114MA1GT8JA63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上海优格装潢有限公司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91310000607340810G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上海磁海无损检测设备制造有限公司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91310114560153128Y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上海昱瑾环保设备有限公司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91310114766473629H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上海群美机电科技有限公司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91310114398724112U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国硕智能交通科技（上海）有限公司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91310000MA1JNLWY0C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进联电子科技（上海）有限公司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913100007421029973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田中金属加工（上海）有限公司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913100006073090206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上海钦天电子技术有限公司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91310104MA7HR5A936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麦加芯彩新材料科技（上海）股份有限公司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913100007385256042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上海芬尚实业有限公司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913102306660905160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上海白金制笔有限公司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91310000607232916W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上海立瑞铝箱制造有限公司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913101146987894878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上海聪榕至诚汽车科技有限公司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91310114MA7DFW9E2G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上海圣恩机电科技有限公司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91310114772874904U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上海寻正智能科技有限公司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91310114MA1GU0GX9J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上海唯析信息科技有限公司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91310114398719049B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上海菲利华石创科技有限公司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913101145529068046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上海梭翱信息技术有限公司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91310114MA1GT08H18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上海客欧电子科技有限公司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91310117MA1J1D9M48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睹煜（上海）信息服务有限公司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91310000MA1GW5YM84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上海恒锦动力科技有限公司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9131011475500208XK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上海曙佳科技发展有限公司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91310114MA1GTYRN40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上海一嗨信息技术服务有限公司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91310114088681241K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上海鸿辉光通科技股份有限公司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91310000703104295H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上海五岳木业有限公司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913101147345795170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上海尚达电子绝缘材料有限公司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91310000729447843X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上海彤易网络科技有限公司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91310114088568556M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上海奇彩塑胶原料有限公司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913101147696768274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上海瑞美电脑科技有限公司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913101147492673216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上海今创信息技术有限公司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91310114703389489X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上海海河信息科技有限公司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91310114560137224M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上海侨云科技有限公司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91310000751468800U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上海凌极信息技术有限公司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91310114088608300N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上海之几信息科技有限公司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91310114MA1GUJPG9Y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上海三瑞信息技术有限公司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91310114631385402H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上海海贸电子科技有限公司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91310114560131957E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上海甬兴塑胶有限公司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91310114703386173K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上海约顿机房设备有限公司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91310114758422004A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上海言鹏实业有限公司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91310112MA1GBPR62M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上海新时达机器人有限公司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91310114087992371W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上海思禾环境技术有限公司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91310113672708140G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上海驷马先教育科技有限公司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91310107MA1G0WW8X4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上海见远自动化科技有限公司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91310114312505366M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上海睿祈科技有限公司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91310114320742185D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上海端霖精密科技有限公司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91310117MA1J1T7133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上海威道思软件技术有限公司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913101105791756856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上海展兴花边辅料有限公司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913101147718479044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上海卡洛吉克工业技术有限公司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91310114MA7F666R18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上海新安电磁阀有限公司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91310114133650912Y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上海爱特瑞电气科技有限公司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91310114MABRUL4N6K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上海道密科技有限公司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91310114MA1GXHHN62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欧德堡室内装饰产品（上海）有限公司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91310000781131811L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上海恒值汽车设计有限公司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91310114MA1GTT2H25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上海申银泵业制造有限公司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91310114703049062Q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羚牛新能源科技（上海）有限公司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91310118MA1JPC6W53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上海立挚能源科技有限公司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91310114MA1GT95R99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上海城建隧道装备科技发展有限公司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91310114MA1GWGW21D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上海秉灿机电工程有限公司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91310116690102580K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未目（上海）科技有限公司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91310000MA7B5R6D51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上海仁软科技有限公司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91310120MA1HWC5895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上海机动车检测中心技术有限公司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91310114789516628Y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上海康碳复合材料科技有限公司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91310114MA1GUFM67D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上海拓殷电子科技技术有限公司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91310120MA1HQ1X76L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上海翔尚信息技术有限公司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913101143013531766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上海寅铠精密机械制造有限公司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91310114764276760K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上海三清给水设备有限公司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913101147747889892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科世达（上海）机电有限公司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913100000711884341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上海亮茂不锈钢设备有限公司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91310114759049037L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上海众安电器塑料有限公司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91310114630442452E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上海众达汽车冲压件有限公司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91310114133620481F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上海三剑制药设备有限公司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91310114351085325H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上海简户仪器设备有限公司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9131011477325079XH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上海界跃汽车技术有限责任公司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91310114MA1GW90Q5Y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上海冠龙阀门自控有限公司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91310000703147746G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上海雷磁传感器科技有限公司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91310114570768388X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上海白泽医学检验所有限公司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91310114350969495W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上海爱卫蓝新能源科技有限公司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91310114MA1GTFC5XM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上海精澄科技有限公司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91310114090065501Y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上海敏桥信息科技有限公司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91310115MA1K469Y0F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上海鸿靓机械设备有限公司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9131011406595338XC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上海帜能信息技术有限公司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91310114076431827U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上海孩子通信息科技有限公司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913101093325360396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聪脉（上海）信息技术有限公司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913101143015660675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上海长庚信息技术股份有限公司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913101147815100106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上海英汇科技发展有限公司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913101145647612941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上海顺帮智能科技有限公司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91310114775207250F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上海川鸿模具有限公司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913101140729149872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上海大众联合汽车改装有限公司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913101147616200954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上海运申制版模具有限公司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913100007989877719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上海芯石半导体股份有限公司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91310115MA1K3HKP1U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摩腾科技（上海）有限公司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91310114052977788R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上海邺格工业自动化有限公司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913101145997479004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上海达攀印刷科技股份有限公司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91310114759876315K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上海晨斐电子科技有限公司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91310113MA1GKNB48U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上海运安制版有限公司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91310000703006599T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上海晨昌精密模具有限公司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91310000769654839Y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上海仪电科学仪器股份有限公司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913100005806197308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上海鼎真测试技术有限公司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913101145619197464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上海悍蒙机电科技有限公司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91310114692961602J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上海简一自动化有限公司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91310107MA1G0CWY86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上海茂义信息科技有限公司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91310114398709174W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上海细胞治疗集团股份有限公司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91310000084104308E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上海高踪医疗器械科技有限公司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913101146873675453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上海网越信息技术股份有限公司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91310114752490284G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上海贝通电子科技有限公司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913100006072584031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优创智新汽车系统（上海）有限公司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913100007743397966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冠标（上海）检测技术有限公司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91310114598110852A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上海水威环境技术股份有限公司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91310000687345282G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上海金友金弘智能电气股份有限公司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91310000795632326P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上海大创汽车技术有限公司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91310114MA1GT2NE8Q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上海苏腾机械设备有限公司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913101147465142191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上海宏景智驾信息科技有限公司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91310114MA1GX2K06A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上海威蓝智能科技有限公司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91310114MA1GTY2Y5Q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上海新苗医疗器械制造有限公司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913101147374963624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上海荣成汽车装备科技有限公司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91310114599754561Q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上海众爻信息科技有限公司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91310107MA1G00Y770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西部医学科技集团有限公司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91310114MA1GUKNY6M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上海汇盛无线电专用科技有限公司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91310114694187673F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上海敦普树脂科技有限公司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91310114787854236Y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福耀集团（上海）汽车玻璃有限公司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91310000736655579G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商客通尚景科技（上海）股份有限公司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9131000068734188X9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上海金湖挤出设备有限公司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913101146311173524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上海德熠能源科技有限公司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91310114758586201A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上海运城制版有限公司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91310000607232393R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上海济熠智能科技有限公司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91310114MA1GUCBU5E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仕承生物工程（上海）有限公司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91310114MA1GT5DU39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上海同陆云交通科技有限公司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91310114MA1GX6E094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尚廉智能科技（上海）有限公司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91310114MA1GT9WG0N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上海正明消防科技有限公司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91310107132956418X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上海子元汽车零部件有限公司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913101147529011432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上海普益医疗器械股份有限公司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91310000765970674R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上海智荃生物科技有限公司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91310114MA1GUWBJX3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上海启秀环境集团有限公司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9131011476879643XE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德先汽车科技（上海）有限公司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91310114MA1GUJQUXX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上海旭恒精工机械制造有限公司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91310000756953127U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上海韦世科技有限公司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91310114MA1GU4RXXG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上海阀门厂股份有限公司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91310000133660096R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夸夫曼（上海）智能科技发展有限公司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91310114MA1GW3CTX4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上海有色金属工业技术监测中心有限公司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91310109133168085R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上海鸿翼软件技术股份有限公司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9131000063021103X7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上海运成印刷机械配件有限公司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913101147851733814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上海济平新能源科技有限公司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91310114MA1GUW4Q2X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上海博挚汽车设计有限公司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91310114MA1GURJK5U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上海巴兰仕汽车检测设备股份有限公司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9131000077090441XF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上海元娱网络科技有限公司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91310114MA1GYC7F9Y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上海颐天网络科技有限公司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91310114MA1GT2YT0R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佛且环境技术（上海）有限公司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91310114MA1GTYNQ3X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锐战科技（上海）有限公司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9131011409355030XX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上海町乐信息技术有限公司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91310114MA7CA1L36K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上海艺跃信息科技有限公司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91310114MA1GXURH6J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上海宝中宝胶粘制品有限公司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91310114738102492Q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超盾（上海）信息科技有限公司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91310106691572875A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上海创美研化妆品科技有限公司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91310114MABP0JML34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上海銮一电子科技有限公司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91310114MA1GUAJ05U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上海思游网络科技有限公司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913101145588333947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上海柯甫环境设备工程有限公司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91310114082075283E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上海微番网络科技有限公司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91310120MA1HNANR4T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上海征盛数字科技有限公司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91310114MA1GXGGA06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上海卓磐网络科技有限公司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91310114MA1GTYM55T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上海游兰网络科技有限公司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91310114MA1GTPN499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上海江鹏电线电缆制造有限公司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913101147354001792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上海酷林节能科技有限公司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91310114MABX12HD2N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上海灏杭信息技术有限公司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91310114MA1GYAH125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上海竟势汽车科技有限公司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91310114MA1GTYDK0C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上海砺群科技有限公司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91310114MA1GWGNAXA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上海咖墨信息科技有限公司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91310114MA7EYGJK65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上海斯方通信工程有限公司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91310115MA1H7AC656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上海幻治科技有限公司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91310114MA1GY080XC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上海绿枣智能科技有限公司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91310114MA7BNCM24U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上海图诚电器设备有限公司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91310114772108353G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上海岚控智能科技有限公司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91310114MA1GW36JXR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上海金恽通信科技有限公司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913101143243428918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上海泰乐坊科技有限公司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91310114MA1GYAHA6T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上海雨玩网络科技有限公司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91310114MA1GXDR35U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上海至劲网络科技有限公司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91310114MA1GU5AA6P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上海坦泼秋尔电器科技有限公司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913101147683569520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集晟春颜生物科技（上海）有限公司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913101147805654744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上海冠晖牙科技术有限公司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91310120759017721Q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上海第二机床电器厂有限公司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91310114781888929X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上海晶锦电子科技发展有限公司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913101146873625840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迎致智能科技（上海）有限公司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91310114MA1GTK1293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上海迪望科技有限公司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913101147611506448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上海天赐之恒网络科技有限公司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91310114351154810H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上海黑芒营销策划有限公司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91310116MA1JB3WB8W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宝月德广告科技（上海）有限公司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91310114MA7E8PUC30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幂次力（上海）智能科技有限公司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91310114MA1GXG8087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上海若泰包装用品有限公司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91310114773267380A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上海鼎曦自动化科技有限公司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91310114586768972K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上海极服项上科技有限公司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91310230MA7CDJGT2L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润欧实业（上海）有限公司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91310107332530550G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上海氘峰医疗科技有限公司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91310114MA1GWUC9X0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上海酱指网络科技有限公司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91310107MA1G05LF37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上海德力西开关有限公司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913101141345089931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上海升立机械制造有限公司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91310114703439976U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上海慧和辰科技有限公司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91310114054568021P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嘉隽智能科技（上海）有限公司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9131011409362863X7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上海波什尔新材料有限公司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91310114778920238P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上海保兴生物设备工程有限公司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91310114631155674X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上海骏雷科技有限公司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91310114MA1GWE5Y6Q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晓奥（上海）工程技术股份有限公司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91310112607304115P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上海伦联机电设备有限公司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91310114780581191E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中骏生态环境（上海）有限公司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91310114MA1GULN51K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上海莉莉丝互娱网络科技有限公司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91310114324460054K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91310000742665351B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上海亿品展示创意有限公司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91310114667780631E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上海酒店设备工程成套南翔厂有限公司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9131011463080365X0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上海市机械施工集团有限公司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9131000013230396XA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上海浩宜信息科技有限公司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91310114569575474Q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上海灵境绿洲数字科技有限公司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91310114MA1GWDAP17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上海弗鲁克科技发展有限公司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913101145619308064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上海未蓝工业技术有限公司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91310116690188855A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上海丰滋新能源船舶科技有限公司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91310114MA1GTL674C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上海迪康电力设备有限公司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91310114MA1GW2CP4C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上海简局信息科技有限公司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91310120MA1HLF4218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上海阳顿能源科技有限公司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913101146873999426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上海埃而生电气股份有限公司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9131011456959611XM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上海誉翔电工材料有限公司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91310114786729361C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上海姚际信息科技有限公司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91310114MA1GUA960F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上海愉游网络科技有限公司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91310114MA1GTGEM4B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上海鹿卢实业有限公司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91310114550061756J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上海硕诺信息科技有限公司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91310114778527807U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上海予通管道工程技术有限公司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91310116566502149J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映飞星（上海）智能科技有限公司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9131011405768911XY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上海胜者教育科技有限公司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91310114MA1GUEKE73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上海广拓信息技术有限公司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9131011477022238XE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上海协威钣金制造有限公司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9131011477628977XA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91310120570799897C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上海增达科技股份有限公司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91310114078138974L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上海捷涌科技有限公司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9131011476264710X3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上海锐昊环保科技有限公司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91310114MA1GT5DN6D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上海步频电子科技有限公司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91310118769406819P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上海逸讯能源科技有限公司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9131011569582753XE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上海圣剑科技发展有限公司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91310114MA1GWE6717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上海瑞立柯信息技术有限公司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91310114776690918F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瀚脉化工科技（上海）有限公司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91310115MA1K401T2Q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上海羽瑞电子科技有限公司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91310114748059600D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上海星家网络科技有限公司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913101143508639733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上海游密信息科技有限公司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91310000324704629R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上海磐沛自动化技术有限公司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91310118332588330H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智沪铁路设备有限公司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91310114MA1GW3XL8D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上海钱拓网络技术有限公司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913101150840719645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上海连娱网络科技有限公司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91310114MA1GU9W806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上海掌梦网络科技有限公司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91310115055885862J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法纳通电器（上海）有限公司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91310114795604376J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上海益世界信息技术集团有限公司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913101140712260908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上海萃思软件有限公司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913101136915770276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上海亚力机械科技有限公司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913101147872334641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上海凯波电缆特材股份有限公司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91310114133612692M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上海安德利电力科技股份有限公司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91310000MA1FL6XL5T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上海宝霆智能科技有限公司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91310117MA1J3JRB6J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山水云（上海）信息科技有限公司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91310114MA1GT35D8E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上海炫稷网络科技有限公司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91310107MA1G0FP624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上海复绿环境科技有限公司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91310114780552999L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上海沪析实业有限公司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91310117MA1J14Y33Q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上海岳衡智能科技有限公司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913101143419766938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途普（上海）智能科技有限公司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91310120MA1HQNPR96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上海塑盛电子商务有限公司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913100003015054325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上海深迅通信技术有限公司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91310114MA1GT9G32B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上海科哲生化科技有限公司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91310114761632256L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乐府互娱（上海）网络科技有限公司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91310114MA1GWHA675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上海悦普网络科技有限公司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91310115691586708C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上海子誉电子陶瓷有限公司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91310114742137073B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优文途新科技（上海）有限公司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91310114697202947W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上海和宏电子科技有限公司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913101147476005499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上海臣星软件技术有限公司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91310114MA1GWQTX3X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爱景节能科技（上海）有限公司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91310109324493876Y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上海仓御信息技术有限公司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91310114MA1GWMDU6M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上海奕检健康科技有限公司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91310106MA1FYH5497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上海翔图纸品有限公司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913101141336033823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米哈游科技（上海）有限公司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91310114398774275P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上海游陆信息科技有限公司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91310114598142539J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上海人赢网络科技有限公司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91310112MA1GB4WP2Y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上海巧玩网络科技有限公司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91310114MA1GTLUW10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上海方趣网络科技有限公司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91310114342204345P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上海鼎盛汽车检测设备有限公司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91310114671134309N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上海苏翔信息科技有限公司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9131011477577313XP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蓝硕文化科技（上海）有限公司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91310114780029698Y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上海力典电磁阀有限公司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91310114682241150H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上海东海制药股份有限公司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91310000132244461T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上海成思信息科技有限公司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913101147622234545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上海亮厦五金有限公司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91310114053015804W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上海晓枫网络科技有限公司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91310104088545151T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上海晓澳汽车有限公司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913101145867656756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威凯（上海）检测技术有限公司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91310114MA1GUYJK4W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上海中剑纺织机械有限公司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913101147032061443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上海天丰环保有限公司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91310114630375544K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上海群赫液压设备有限公司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91310120575857187P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上海星派自动化股份有限公司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91310000069379872R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上海美暖节能科技有限公司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91310118MA1JN7LX4L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上海优耐特斯压缩机有限公司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91310000735430642E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上海启钧电子有限公司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913101097659608203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上海颐昊测试技术有限公司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91310115350943316M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上海芙野光学技术有限公司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91310114MA1GT2X23L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上海润尚光电科技有限公司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913101145834826618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上海展盟网络科技有限公司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91310114087981285M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上海蜂电网络科技有限公司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913101143017313683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上海钦典机械制造有限公司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91310114550093280C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上海艾研机电控制系统有限公司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91310114763324687W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上海神针信息科技有限公司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91310110MA1G8UHY53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上海三玖电气设备有限公司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91310000768350067K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上海虹齐机械设备有限公司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91310114067845593Q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上海熙锐信息科技有限公司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913101145695730303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上海七木医疗器械有限公司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91310114MA1GUWJW71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上海璞跃医疗器械有限公司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91310114MA1GXRKB4M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上海众诚汽车工程技术有限公司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91310115674552290T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上海汉诚机电设备有限公司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913101155618618123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上海瑛泰医疗器械自动化有限公司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91310114631660590E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上海禾覃光电科技有限公司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91310114MA1GTTPU50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上海宝晔自动化工程有限公司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91310114591645707U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上海琰众信息科技有限公司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9131011435101296X6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上海铂起实业集团有限公司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91310114MABY8RTXXW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上海晨生制冷设备有限公司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913101140637022106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上海杰达齿科制作有限公司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913101057836194311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上海韵量新能源科技有限公司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91310114MA1GU3EC2M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上海重塑能源科技有限公司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91310107324285516C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上海派拉纶生物技术股份有限公司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91310114059310927N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上海携旅信息技术有限公司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91310114MA1GTW0E38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季住信息技术（上海）有限公司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91310114087892338U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上海优社动力科技有限公司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91310114MA1GUKXNXC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上海新高桥凝诚建设工程检测有限公司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91310107787216373B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合众北斗电子科技（上海）有限公司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91310114067695353T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上海艺杏食品有限公司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91310114744910402N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上海华绽环境科技有限公司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91310114324411711E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上海西马特机械制造有限公司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91310114607206187X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上海颜科建设工程有限公司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91310230MA1K23C61H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上海莱奕亭照明科技股份有限公司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91310114764259645H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极航节能科技（上海）有限公司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91310114320887675E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上海江南同创信息技术有限公司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91310118MA1JLPF391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上海欣芙信息科技有限公司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91310104324618480R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上海及未科技有限公司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91310000342181147R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上海清浥环保科技有限公司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913101140747821130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上海樊恒金属制品有限公司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91310114342334318P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上海和晟仪器科技有限公司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91310114784765836T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易谷网络科技股份有限公司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913101066711569384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国起城市规划（上海）有限公司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91310109051211262F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上海瀚讯信息技术股份有限公司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91310105786708165M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上海日安天线有限公司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913100000512917760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上海壹柯环境科技有限公司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913101143124051038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上海有斐信息科技（集团）有限公司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91310107332544610N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上海新空间工程设计管理有限公司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91310114342119116M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上海宝银电子材料有限公司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913101141322731315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华荣科技股份有限公司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91310000566558740F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上海辉驰包装设备有限公司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91310120738501426N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上海润远岩土工程有限公司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913101145574684015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上海冀望自动化控制设备有限公司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91310114065966113N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上海鑫鹏塑料制品有限公司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91310114729378091R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上海优宝橡塑制品有限公司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91310000703010993B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上海安福隆涂复工业有限公司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91310114677868709Q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上海葛西光学科技有限公司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913101145515129424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上海凌力特殊钢发展有限公司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913101097293969865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上海新行不锈钢管有限公司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91310114133605273X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上海派品软件有限公司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9131011478672312X8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上海飞华实业有限公司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91310000133645857T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上海轲信纸业有限公司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91310114695839119F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上海朗阀机械有限公司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913101133122212835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上海复岸网络信息科技有限公司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91310114342425682F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上海沪工阀门制造有限公司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91310114632186149J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上海乐盈纸业有限公司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91310114734067167B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上海睦翔机械设备有限公司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91310114695808363Y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浦大电缆集团有限公司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91310000833978812B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上海宝生新型建材有限公司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91310114558792043J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上海国靖机械设备有限公司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91310000775237409A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上海崮曼门业有限公司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9131011407120916XT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思迹半导体技术（上海）有限公司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91310114MABQKD7850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城地建设集团有限公司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91310114795687220Q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上海熙顺电气有限公司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913101146727126255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上海程达汽车零部件有限公司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91310114631512598C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启福光照明科技（上海）有限公司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913101145820762313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上海精谱科技有限公司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91310114703356118M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上海恩太设备技术有限公司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913101140800266132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上海迎恒光电科技有限公司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91310114MA1GWR1591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上海源本磁电技术有限公司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91310114729380124F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奥利机械（集团）有限公司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91310000552961838H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上海常盛汽车配件有限公司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91310114631295968U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上海捷门生物技术有限公司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91310105132752810W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风氢扬氢能科技（上海）有限公司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91310114MA1GX51L5B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上海炙云新能源科技有限公司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91310114MA1GTW9D27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上海馨源新材料科技（集团）有限公司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913101146778921359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精进百思特电动（上海）有限公司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913101145601529852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英飞同仁风机股份有限公司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91310114754758651R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上海汇紫商务咨询有限公司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913101146793726003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法雷奥汽车内部控制（上海）有限公司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91310000336388213E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上海玖信德汽车零部件有限公司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91310118579117813P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上海夯业真空设备科技有限公司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91310114320894453W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上海奇光灯具科技有限公司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91310114133650621U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上海水成环保科技股份有限公司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913101147709459837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上海宝成交通设施器材有限公司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91310115631662916C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上海炳寅教育科技有限公司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91310114MA1GWTFX2T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上海威派格智慧水务股份有限公司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913100005791928139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上海汇石数字科技有限公司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91310114MA1GWRTQ9J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上海熹辰科技有限公司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91310114MA1GWFK73E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上海金智达复合材料有限公司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913101145931225987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上海通得丽反光材料有限公司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913101147547586279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上海申远高温线有限公司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913101146318413320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上海汉洁环境工程有限公司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91310114630457208C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宝悍腾电器开关（上海）有限公司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91310114312482264F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上海亿维工业科技股份有限公司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913100007524630164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上海朴渡信息科技有限公司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91310114MA1GT97HXA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上海游光网络科技有限公司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91310104320908501H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上海哇联科技有限公司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91310114MA7FQYDE5R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上海惠诚科教器械股份有限公司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91310000583476827Q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上海天意医疗器械有限公司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91310115752915828A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上海西鲁电气科技有限公司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91310120067798715H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上海龙钰电梯配件有限公司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91310114772864837T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上海宏信设备工程有限公司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91310114579116386T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上海固涞美节能科技有限公司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91310114063792009B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上海轩邑新能源发展有限公司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91310114312485959B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上海诺成药业股份有限公司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9131000060720646XJ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上海奉天电子股份有限公司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91310000737486762L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人良生物科技（上海）有限公司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913101143511350627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轩晶智能设备（上海）有限公司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91310114MA1GX3MJ7J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上海梅陇阀门有限公司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913101126303195269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上海欣帕电子科技有限公司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9131011458343597X0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上海芙宜修化妆品有限公司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91310114MA1GXA4KXR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明迈防爆技术（上海）有限公司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91310112MA1GBDAE70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上海振华轴承总厂有限公司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91310114133643843D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上海通宇高温线有限公司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913101135542649563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艾因蒂克科技（上海）有限公司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91310114086193551J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上海墨肽生物技术有限公司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91310114MABXBCKD3T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上海壹萨化学科技有限公司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91310114320890057M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上海派绅汽车技术有限公司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91310114MA1GUKHC8W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上海御镐实业发展有限公司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913101145500260109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上海莒纳新材料科技有限公司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91310115MA1HAPMP1K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上海焱晶燃烧设备检测有限公司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913101146693619407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上海全盛印刷有限公司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913101147550419199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上海乘方自动门科技有限公司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913101146793786074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上海昊明机械有限公司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91310114664327321K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上海森帝润滑技术有限公司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91310114776696199Q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上海蕉城建筑模具有限公司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9131011406775902XP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上海宇意机械有限公司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91310000739751240Q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上海申湘混凝土纤维有限公司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91310000060941099T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上海广奇电气有限公司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913101061321323719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上海沃兹金田锯业有限公司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913100007694310889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上海裕荣光电科技股份有限公司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913100005791322553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上海埃锡尔数控机床有限公司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91310114784292143F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上海逸盾门业有限公司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91310114086214957P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微屏软件科技（上海）有限公司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91310114593112138J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上海朗银压力容器有限公司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913101147737269702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上海裕鼎电源科技有限公司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9131011479897986XR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上海恒图塑料科技有限公司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9131011468554662X3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上海盛怡压缩机有限公司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91310114631575804U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熵遇（上海）新材料科技有限公司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913101140576873418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上海语迪智能科技有限公司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91310114MA1GX9PU23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上海八客信息科技有限公司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91310230MA1JX0DGX1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上海旭荣网络科技有限公司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91310114MA1GWKP28C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上海心灵伙伴览育信息技术有限公司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91310114052995804U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云客森信息科技（上海）有限公司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91310114MA1GX4NY92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上海顶简软件科技有限公司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91310114MA1GWC5C05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奥提赞光晶（上海）显示技术有限公司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91310114MABYTRYE0M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宁新环保科技（上海）有限公司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91310114580555378C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融营智能科技（上海）有限公司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91310114MA1GU77U6N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上海概创文化传播有限公司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913101146916319270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上海宏微环境科技有限公司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91310114MA1GWHM39N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上海花宸月希信息科技有限公司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91310114MABQ6YPK9Q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上海朴非数字科技有限公司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91310114MABXAF360D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上海日浩智能科技有限公司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91310114580550569M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上海熙缘节能环保科技服务有限公司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91310114690108341M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上海仰望平凡科技有限公司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91310114MA7AH58G7X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上海毅蓝电子科技有限公司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913101145574236171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上海卓光仪器科技有限公司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91310114MA1GW6DP1M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上海新客科技有限公司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91310115MA1K44U863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新成路街道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乐普科（上海）光电有限公司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91310000MA7BYLT07Q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上海亦木网络科技有限公司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91310110MA1G8H2Y4J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上海迅扬信息科技有限公司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91310114694237562H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上海群蚁信息科技有限公司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913101055916059240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上海金仕达成括信息科技有限公司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91310114MA1GTGKY0L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上海玖梧供应链（集团）有限公司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91310114MA1GXRFJ8J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上海创紫科技集团有限公司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91310230MA1JXHAG7N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上海蒂锦特环保科技有限公司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91310110697225911J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真新街道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大陆泰密克汽车系统（上海）有限公司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91310000703360440Y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卓越紧固系统（上海）有限公司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9131011475985524XL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上海真仁堂药业有限公司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913101140678176998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臻越自动化技术（上海）有限公司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91310114669389556D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上海博汇模具有限公司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91310114669435954W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豪门印刷（上海）有限公司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913100007831330604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上海新傲科技股份有限公司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913100007034799355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曼胡默尔滤清器（上海）有限公司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91310000676281017L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上海德凯工业技术有限公司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91310115757561117W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泽普林固体物料技术（上海）有限公司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91310114564791231Q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上海深景医药科技有限公司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91310114MA1GW3AC89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上海中炼线材有限公司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913100007518737696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力昌（上海）信息柜制造有限公司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913100007557123138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上海采埃孚变速器有限公司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913100007622427944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上海万超汽车天窗有限公司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913101147590147586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上海格尔汽车科技发展有限公司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913101146319344919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上海诺觉软件技术有限公司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91310114MA1GWCE0XM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上海御光新材料科技股份有限公司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91310000561853177T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上海雷博司电气股份有限公司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91310000758402695T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上海诺禹测试技术有限公司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91310114MA1GWCDM35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中光华研电子科技有限公司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91310114MA1GT0PE5N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上海绿孚科技有限公司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91310107MA1G03CD4C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上海金浪生物科技有限公司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91310114MA1GWQP32Y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上海软强信息资讯有限公司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913101147702249401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上海陈工电控科技有限公司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91310114MA1GT4YQ19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上海美科阀门有限公司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91310114703049986A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上海鼎戎实业有限公司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91310116074828951P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焱行科技（上海）有限公司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91310114MA1GTGT42P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上海曜宁信息科技有限公司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91310114MA1GU6LU2W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上海步景标识有限公司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913101146901205277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91310114570796872F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上海栎皓信息科技有限公司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91310114MA1GURWT1F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上海奥林汽车安全系统有限公司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913101145680080135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上海六顿机电设备有限公司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913101145515503081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上海誉盈光电科技有限公司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91310114572690342E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上海六晶科技股份有限公司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91310000784783241W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上海钜晶精密仪器制造有限公司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913101140748381805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上海良仁化工有限公司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91310114757927000Q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上海傲睿科技有限公司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91310000MA1GW18K5Y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美特威斯特（上海）设备零配件有限公司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91310000671157404K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盛密科技（上海）有限公司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913101143325185512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颖态智能技术（上海）有限公司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91310114MA1GU97D2A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上海零眸智能科技有限公司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91310120MA1HMW4902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中国干细胞集团上海生物科技有限公司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913101140781997778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上海美氪信息科技有限公司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91310115MA1K3C364L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云威能源科技（上海）有限公司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91310114080077517N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上海泊益检测技术有限公司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91310113MA1GKELT16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上海朋邦实业有限公司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91310230687338250X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上海中研久弋科技有限公司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91310115351040098C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上海荣赛信息科技有限公司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91310114698810426A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上海信羽电子科技有限公司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9131010756479175XR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上海致控驱动技术有限公司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9131011435104315X6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上海网奕信息技术有限公司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91310114059399503G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上海育玻光学科技有限公司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91310114551512256R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上海列拓科技有限公司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91310114MA1GTDAP54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沪宝节能科技工程（上海）有限公司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91310114MA1GU8A7XH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上海凯纬斯信息技术有限公司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91310114795631374X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柏美智慧科技（上海）股份有限公司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91310000695810746C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上海聿冠智能科技有限公司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913101143507353495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上海东星环保油墨有限公司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9131000074928181XX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上海海加网络科技有限公司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913101147714934728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上海瑞姿包装材料股份有限公司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91310000568075427B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上海华宝生物科技有限公司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913101145791885316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上海福宜真空设备有限公司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91310114078107676B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上海和兰透平动力技术有限公司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91310114350937434X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上海利扬创芯片测试有限公司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91310114MA1GTQQC6T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博愈（上海）网络科技有限公司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91310115MA1HB0EQ6X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索菲丝智能科技（上海）有限公司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91310115MA1K40LU88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上海华慧检测技术有限公司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913101143121906596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上海联影智融医疗科技有限公司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91310114MA1GWH5Q9H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上海重盟信息技术有限公司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913101143424394272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上海懋创电子科技有限公司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91310114MA1GT0PK4Q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上海七口田科技有限公司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91310114MA1GTN8F8T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上海骄米环保技术有限公司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91310114MA1GWLK7X3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上海萄豆网络科技有限公司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91310114MA1GTM2473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新联超导（上海）科技有限公司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91310114MA1GTG6R42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上海功成半导体科技有限公司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91310114MA1GUP531N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上海敏心生物科技有限公司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91310107MA1G02HW9G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上海饰景钟表有限公司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91310120063744429H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上海芯炽科技集团有限公司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91440400MA550D911P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上海数岑信息科技有限公司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91310230MA1K1F062F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中电科微波通信（上海）股份有限公司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91310000569590578P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上海伍行企业服务有限公司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91310110MA1G96MM9W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上海特略精密数控机床有限公司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91310114787831421L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上海烨盛信息科技有限公司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91310114787204356G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上海左岸芯慧电子科技有限公司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91310114561913192F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上海同望信息技术有限公司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913101140781770332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上海泽道网络科技有限公司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913101040764495091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上海创临信息科技有限公司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91310114MA1GT1N00A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上海河洛实业有限公司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91310113572732303H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上海开祥信息科技有限公司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91310115350761328Q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上海佑卓信息科技有限公司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913101140879968312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上海江南建筑设计院（集团）有限公司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913101141336399675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上海启朝电子科技有限公司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91310113082045244P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上海惠和种业有限公司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91310114703349022C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上海义辰信息科技有限公司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91310112MA1GB0KP58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上海诺尚信息技术有限公司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91310114773711859A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上海烁飞物联网科技有限公司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91310114072916296N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上海森怡信息科技发展有限公司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913101103987434797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上海采起电子技术服务有限公司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91310114MA1GT23KX3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上海府东科技有限公司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91310230MA1JX9H92X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上海泉绮水务工程设计有限公司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913101145515026216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上海励松包装材料有限公司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91310114768785933B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上海久澄环境工程有限公司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91310114342067897E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上海物联网有限公司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91310114582108723F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中电科数字技术股份有限公司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91310000132222692E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上海乾林建设工程有限公司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9131011479568381XN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上海华镛精密机械有限公司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91310114785617042D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中荣国誉集团有限公司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91110105MA01EJ3W7K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上海擎剑汽车技术有限公司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91310114MA1GWH493R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上海共生自动化科技有限公司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913101145964970376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上海央达智能科技有限公司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913101146854747508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上海中车申通轨道交通车辆有限公司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91310114320838128N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菊园新区</w:t>
            </w:r>
          </w:p>
        </w:tc>
      </w:tr>
    </w:tbl>
    <w:p>
      <w:pPr>
        <w:spacing w:line="600" w:lineRule="exact"/>
        <w:contextualSpacing/>
        <w:jc w:val="both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71D3D"/>
    <w:rsid w:val="57771D3D"/>
    <w:rsid w:val="5D790367"/>
    <w:rsid w:val="7BFBA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2025-07-08T09:04:00Z</dcterms:created>
  <dc:creator>天使之翼</dc:creator>
  <cp:lastModifiedBy>user</cp:lastModifiedBy>
  <dcterms:modified xsi:type="dcterms:W3CDTF">2025-07-08T14:36:07Z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A9463FF55A2F406A914ED797DF70933D_11</vt:lpwstr>
  </property>
  <property fmtid="{D5CDD505-2E9C-101B-9397-08002B2CF9AE}" pid="4" name="KSOTemplateDocerSaveRecord">
    <vt:lpwstr>eyJoZGlkIjoiMDk5YjgzMWZkMzc3MTNjM2UzMGFmYzIxMTk1ZWJmNWUiLCJ1c2VySWQiOiI1OTg0NDcxNjkifQ==</vt:lpwstr>
  </property>
</Properties>
</file>